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96" w:rsidRPr="00EB27E5" w:rsidRDefault="00E51496" w:rsidP="00E51496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B2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«ҚазТрансГаз Аймақ» АҚ тұтынушылары үшін 01.09.2020 ж бастап тауарлық газды бөлшек саудада өткізу бағалары</w:t>
      </w:r>
    </w:p>
    <w:p w:rsidR="00D6103D" w:rsidRDefault="00D6103D" w:rsidP="00EE66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7D99" w:rsidRPr="00EE66C7" w:rsidRDefault="0011290D" w:rsidP="0011290D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8"/>
        </w:rPr>
      </w:pPr>
      <w:r>
        <w:rPr>
          <w:rFonts w:ascii="Times New Roman" w:hAnsi="Times New Roman" w:cs="Times New Roman"/>
          <w:i/>
          <w:color w:val="auto"/>
          <w:sz w:val="24"/>
          <w:szCs w:val="28"/>
        </w:rPr>
        <w:t xml:space="preserve">                                                                                                                                 </w:t>
      </w:r>
      <w:r w:rsidR="00E51496" w:rsidRPr="00EB27E5">
        <w:rPr>
          <w:rFonts w:ascii="Times New Roman" w:hAnsi="Times New Roman" w:cs="Times New Roman"/>
          <w:b/>
          <w:bCs/>
          <w:i/>
          <w:sz w:val="24"/>
          <w:szCs w:val="24"/>
        </w:rPr>
        <w:t>ҚҚС есебінсіз</w:t>
      </w: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1135"/>
        <w:gridCol w:w="5451"/>
        <w:gridCol w:w="1701"/>
        <w:gridCol w:w="1778"/>
      </w:tblGrid>
      <w:tr w:rsidR="00817D99" w:rsidRPr="00817D99" w:rsidTr="0011290D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B9" w:rsidRDefault="009D66B9" w:rsidP="00EE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11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B9" w:rsidRDefault="009D66B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B9" w:rsidRDefault="009D66B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817D99" w:rsidRPr="00817D99" w:rsidTr="0011290D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E75088" w:rsidP="0062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қ.</w:t>
            </w:r>
          </w:p>
        </w:tc>
      </w:tr>
      <w:tr w:rsidR="00817D99" w:rsidRPr="00817D99" w:rsidTr="0011290D">
        <w:trPr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342F8" w:rsidRDefault="00E75088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7E5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E75088" w:rsidRPr="002E7F10" w:rsidTr="00BE4C6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88" w:rsidRPr="002E7F10" w:rsidRDefault="00E75088" w:rsidP="00E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88" w:rsidRPr="002E7F10" w:rsidRDefault="00E75088" w:rsidP="00E7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88" w:rsidRPr="002E7F10" w:rsidRDefault="00E75088" w:rsidP="00E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88" w:rsidRPr="002E7F10" w:rsidRDefault="00E75088" w:rsidP="00E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21 977,18 </w:t>
            </w:r>
          </w:p>
        </w:tc>
      </w:tr>
      <w:tr w:rsidR="00E75088" w:rsidRPr="002E7F10" w:rsidTr="00BE4C68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88" w:rsidRPr="002E7F10" w:rsidRDefault="00E75088" w:rsidP="00E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88" w:rsidRPr="002E7F10" w:rsidRDefault="00E75088" w:rsidP="00E7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88" w:rsidRPr="002E7F10" w:rsidRDefault="00E75088" w:rsidP="00E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88" w:rsidRPr="002E7F10" w:rsidRDefault="00E75088" w:rsidP="00E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15 365,00 </w:t>
            </w:r>
          </w:p>
        </w:tc>
      </w:tr>
      <w:tr w:rsidR="001E197E" w:rsidRPr="002E7F10" w:rsidTr="00BE4C68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E" w:rsidRPr="002E7F10" w:rsidRDefault="001E197E" w:rsidP="002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C7709"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E" w:rsidRPr="002E7F10" w:rsidRDefault="00E75088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E" w:rsidRPr="002E7F1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E" w:rsidRPr="002E7F1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23 055,57 </w:t>
            </w:r>
          </w:p>
        </w:tc>
      </w:tr>
      <w:tr w:rsidR="001E197E" w:rsidRPr="002E7F10" w:rsidTr="00BE4C68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2E7F10" w:rsidRDefault="001E197E" w:rsidP="002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C7709"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2E7F10" w:rsidRDefault="00306A2D" w:rsidP="0030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</w:t>
            </w:r>
            <w:r w:rsidR="00F657E0"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2E7F1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2E7F1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22 239,45 </w:t>
            </w:r>
          </w:p>
        </w:tc>
      </w:tr>
      <w:tr w:rsidR="001E197E" w:rsidRPr="002E7F10" w:rsidTr="00BE4C6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2E7F10" w:rsidRDefault="001E197E" w:rsidP="002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2C7709"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2E7F10" w:rsidRDefault="00207C26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2E7F1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2E7F1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23 055,57 </w:t>
            </w:r>
          </w:p>
        </w:tc>
      </w:tr>
      <w:tr w:rsidR="001E197E" w:rsidRPr="002E7F10" w:rsidTr="00BE4C6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2E7F10" w:rsidRDefault="001E197E" w:rsidP="002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C7709"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2E7F10" w:rsidRDefault="003672C8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2E7F1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2E7F1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24 886,20 </w:t>
            </w:r>
          </w:p>
        </w:tc>
      </w:tr>
      <w:tr w:rsidR="001E197E" w:rsidRPr="002E7F10" w:rsidTr="0011290D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2E7F10" w:rsidRDefault="00756DD4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44128" w:rsidRPr="002E7F10" w:rsidTr="00CC5F4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28" w:rsidRPr="002E7F10" w:rsidRDefault="00744128" w:rsidP="0074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26 286,98 </w:t>
            </w:r>
          </w:p>
        </w:tc>
      </w:tr>
      <w:tr w:rsidR="00744128" w:rsidRPr="002E7F10" w:rsidTr="00CC5F48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28" w:rsidRPr="002E7F10" w:rsidRDefault="00744128" w:rsidP="0074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19 674,80 </w:t>
            </w:r>
          </w:p>
        </w:tc>
      </w:tr>
      <w:tr w:rsidR="00744128" w:rsidRPr="002E7F10" w:rsidTr="00CC5F48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28" w:rsidRPr="002E7F10" w:rsidRDefault="00744128" w:rsidP="0074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27 365,37 </w:t>
            </w:r>
          </w:p>
        </w:tc>
      </w:tr>
      <w:tr w:rsidR="00744128" w:rsidRPr="002E7F10" w:rsidTr="00CC5F48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28" w:rsidRPr="002E7F10" w:rsidRDefault="00744128" w:rsidP="0074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26 549,25 </w:t>
            </w:r>
          </w:p>
        </w:tc>
      </w:tr>
      <w:tr w:rsidR="00744128" w:rsidRPr="002E7F10" w:rsidTr="00CC5F4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28" w:rsidRPr="002E7F10" w:rsidRDefault="00744128" w:rsidP="0074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27 365,37 </w:t>
            </w:r>
          </w:p>
        </w:tc>
      </w:tr>
      <w:tr w:rsidR="00744128" w:rsidRPr="002E7F10" w:rsidTr="00CC5F4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28" w:rsidRPr="002E7F10" w:rsidRDefault="00744128" w:rsidP="0074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28" w:rsidRPr="002E7F10" w:rsidRDefault="00744128" w:rsidP="0074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29 196,00 </w:t>
            </w:r>
          </w:p>
        </w:tc>
      </w:tr>
      <w:tr w:rsidR="001E197E" w:rsidRPr="002E7F10" w:rsidTr="0011290D">
        <w:trPr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2E7F10" w:rsidRDefault="008250C5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ы 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ысы            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2E7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(Жетысу</w:t>
            </w:r>
            <w:r w:rsidRPr="002E7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өндірістік филиалдын тұтынушылары үшін</w:t>
            </w:r>
            <w:r w:rsidRPr="002E7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E197E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2E7F10" w:rsidRDefault="00272C00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272C00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272C00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272C00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00" w:rsidRPr="002E7F1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272C00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272C00" w:rsidRPr="002E7F10" w:rsidTr="007961D4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272C00" w:rsidRPr="002E7F10" w:rsidTr="007961D4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1E197E" w:rsidRPr="002E7F10" w:rsidTr="00904DF5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2E7F10" w:rsidRDefault="00272C00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272C00" w:rsidRPr="002E7F10" w:rsidTr="00904DF5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272C00" w:rsidRPr="002E7F10" w:rsidTr="002456C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272C00" w:rsidRPr="002E7F10" w:rsidTr="002456C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00" w:rsidRPr="002E7F1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272C00" w:rsidRPr="002E7F10" w:rsidTr="002456C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272C00" w:rsidRPr="002E7F10" w:rsidTr="002456C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272C00" w:rsidRPr="002E7F10" w:rsidTr="002456C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00" w:rsidRPr="002E7F10" w:rsidRDefault="00272C00" w:rsidP="0027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0" w:rsidRPr="002E7F10" w:rsidRDefault="00272C00" w:rsidP="002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1E197E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2E7F10" w:rsidRDefault="004917EC" w:rsidP="0049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қтөбе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1E197E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2E7F10" w:rsidRDefault="004917EC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D5A5C" w:rsidRPr="002E7F10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3 851,48</w:t>
            </w:r>
          </w:p>
        </w:tc>
      </w:tr>
      <w:tr w:rsidR="000D5A5C" w:rsidRPr="002E7F10" w:rsidTr="00805E4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1 782,70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8 273,18</w:t>
            </w:r>
          </w:p>
        </w:tc>
      </w:tr>
      <w:tr w:rsidR="000D5A5C" w:rsidRPr="002E7F10" w:rsidTr="00805E42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7 553,79</w:t>
            </w:r>
          </w:p>
        </w:tc>
      </w:tr>
      <w:tr w:rsidR="000D5A5C" w:rsidRPr="002E7F10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8 273,18</w:t>
            </w:r>
          </w:p>
        </w:tc>
      </w:tr>
      <w:tr w:rsidR="000D5A5C" w:rsidRPr="002E7F10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9 002,36</w:t>
            </w:r>
          </w:p>
        </w:tc>
      </w:tr>
      <w:tr w:rsidR="001E197E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2E7F10" w:rsidRDefault="004917EC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0D5A5C" w:rsidRPr="002E7F10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8 958,84</w:t>
            </w:r>
          </w:p>
        </w:tc>
      </w:tr>
      <w:tr w:rsidR="000D5A5C" w:rsidRPr="002E7F10" w:rsidTr="00805E4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6 890,06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13 380,54</w:t>
            </w:r>
          </w:p>
        </w:tc>
      </w:tr>
      <w:tr w:rsidR="000D5A5C" w:rsidRPr="002E7F10" w:rsidTr="00805E4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12 661,15</w:t>
            </w:r>
          </w:p>
        </w:tc>
      </w:tr>
      <w:tr w:rsidR="000D5A5C" w:rsidRPr="002E7F10" w:rsidTr="005E129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13 380,54</w:t>
            </w:r>
          </w:p>
        </w:tc>
      </w:tr>
      <w:tr w:rsidR="000D5A5C" w:rsidRPr="002E7F10" w:rsidTr="005E1292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14 109,72</w:t>
            </w:r>
          </w:p>
        </w:tc>
      </w:tr>
      <w:tr w:rsidR="001E197E" w:rsidRPr="002E7F10" w:rsidTr="005E1292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2E7F10" w:rsidRDefault="00701B36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 облас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97E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2E7F10" w:rsidRDefault="00A22361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D5A5C" w:rsidRPr="002E7F10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5 500,06</w:t>
            </w:r>
          </w:p>
        </w:tc>
      </w:tr>
      <w:tr w:rsidR="000D5A5C" w:rsidRPr="002E7F10" w:rsidTr="00805E42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5 500,06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15 914,00</w:t>
            </w:r>
          </w:p>
        </w:tc>
      </w:tr>
      <w:tr w:rsidR="000D5A5C" w:rsidRPr="002E7F10" w:rsidTr="00805E4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15 914,00</w:t>
            </w:r>
          </w:p>
        </w:tc>
      </w:tr>
      <w:tr w:rsidR="000D5A5C" w:rsidRPr="002E7F10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15 914,00</w:t>
            </w:r>
          </w:p>
        </w:tc>
      </w:tr>
      <w:tr w:rsidR="000D5A5C" w:rsidRPr="002E7F10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18 781,18</w:t>
            </w:r>
          </w:p>
        </w:tc>
      </w:tr>
      <w:tr w:rsidR="001E197E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2E7F10" w:rsidRDefault="00A22361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0D5A5C" w:rsidRPr="002E7F10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7 269,48</w:t>
            </w:r>
          </w:p>
        </w:tc>
      </w:tr>
      <w:tr w:rsidR="000D5A5C" w:rsidRPr="002E7F10" w:rsidTr="00805E4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7 269,48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0D5A5C" w:rsidRPr="002E7F10" w:rsidTr="00805E42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0D5A5C" w:rsidRPr="002E7F10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0D5A5C" w:rsidRPr="002E7F10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20 550,60</w:t>
            </w:r>
          </w:p>
        </w:tc>
      </w:tr>
      <w:tr w:rsidR="001E197E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2E7F10" w:rsidRDefault="00BA5A6A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Шығыс Қазақстан 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  <w:bookmarkStart w:id="0" w:name="_GoBack"/>
            <w:bookmarkEnd w:id="0"/>
          </w:p>
        </w:tc>
      </w:tr>
      <w:tr w:rsidR="001E197E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2E7F10" w:rsidRDefault="00BA5A6A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F5" w:rsidRPr="002E7F10" w:rsidRDefault="006D5CF5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  <w:p w:rsidR="006D5CF5" w:rsidRPr="002E7F10" w:rsidRDefault="006D5CF5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CF5" w:rsidRPr="002E7F10" w:rsidRDefault="006D5CF5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412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3412" w:rsidRPr="002E7F10" w:rsidRDefault="00BA5A6A" w:rsidP="0072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Газ тарату жүйелері арқылы тауарлық газды тасымалдауға арналған тариф есебімен</w:t>
            </w:r>
          </w:p>
        </w:tc>
      </w:tr>
      <w:tr w:rsidR="000D5A5C" w:rsidRPr="002E7F10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0D5A5C" w:rsidRPr="002E7F10" w:rsidTr="00805E42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jc w:val="center"/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0D5A5C" w:rsidRPr="002E7F10" w:rsidTr="00805E42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jc w:val="center"/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0D5A5C" w:rsidRPr="002E7F10" w:rsidTr="007961D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jc w:val="center"/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jc w:val="center"/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jc w:val="center"/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C33B35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B35" w:rsidRPr="002E7F10" w:rsidRDefault="00661D3C" w:rsidP="00C3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Жамбыл облас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</w:tr>
      <w:tr w:rsidR="00C33B35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B35" w:rsidRPr="002E7F10" w:rsidRDefault="00661D3C" w:rsidP="00C3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16 367,89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11 482,62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25 037,45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19 024,40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25 037,45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25 270,48</w:t>
            </w:r>
          </w:p>
        </w:tc>
      </w:tr>
      <w:tr w:rsidR="00C33B35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B35" w:rsidRPr="002E7F10" w:rsidRDefault="00661D3C" w:rsidP="00C3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22 811,27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17 926,00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31 480,83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25 467,78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31 480,83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31 713,86</w:t>
            </w:r>
          </w:p>
        </w:tc>
      </w:tr>
      <w:tr w:rsidR="00C33B35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B35" w:rsidRPr="002E7F10" w:rsidRDefault="00A121FF" w:rsidP="00C3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Батыс Қазақстан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</w:tr>
      <w:tr w:rsidR="00C33B35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B35" w:rsidRPr="002E7F10" w:rsidRDefault="00A121FF" w:rsidP="00C3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D5A5C" w:rsidRPr="002E7F10" w:rsidTr="00F8753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12 778,76</w:t>
            </w:r>
          </w:p>
        </w:tc>
      </w:tr>
      <w:tr w:rsidR="000D5A5C" w:rsidRPr="002E7F10" w:rsidTr="00F87539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7 963,31</w:t>
            </w:r>
          </w:p>
        </w:tc>
      </w:tr>
      <w:tr w:rsidR="000D5A5C" w:rsidRPr="002E7F10" w:rsidTr="00F87539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0D5A5C" w:rsidRPr="002E7F10" w:rsidTr="00C33B3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10 391,40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C33B35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3B35" w:rsidRPr="002E7F10" w:rsidRDefault="00A121FF" w:rsidP="00C3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15 394,13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10 578,68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13 006,77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4F0838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0838" w:rsidRPr="002E7F10" w:rsidRDefault="00F87539" w:rsidP="004F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ғыстау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</w:tr>
      <w:tr w:rsidR="004F0838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0838" w:rsidRPr="002E7F10" w:rsidRDefault="00F87539" w:rsidP="004F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6 500,93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3 495,74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14 433,91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A54774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774" w:rsidRPr="002E7F10" w:rsidRDefault="00F87539" w:rsidP="00A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8 893,52</w:t>
            </w:r>
          </w:p>
        </w:tc>
      </w:tr>
      <w:tr w:rsidR="000D5A5C" w:rsidRPr="002E7F10" w:rsidTr="000D5DA8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5 888,33</w:t>
            </w:r>
          </w:p>
        </w:tc>
      </w:tr>
      <w:tr w:rsidR="000D5A5C" w:rsidRPr="002E7F10" w:rsidTr="000D5DA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0D5A5C" w:rsidRPr="002E7F10" w:rsidTr="000D5DA8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16 826,50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A54774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774" w:rsidRPr="002E7F10" w:rsidRDefault="00365658" w:rsidP="00A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Қостанайская облас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</w:tr>
      <w:tr w:rsidR="00A54774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774" w:rsidRPr="002E7F10" w:rsidRDefault="00365658" w:rsidP="00A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15 974,98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14 182,49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21 672,26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19 243,33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21 906,06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22 538,67</w:t>
            </w:r>
          </w:p>
        </w:tc>
      </w:tr>
      <w:tr w:rsidR="00A54774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774" w:rsidRPr="002E7F10" w:rsidRDefault="00A4527A" w:rsidP="00A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20 897,49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19 105,00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26 594,77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24 165,84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26 829,57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27 461,18</w:t>
            </w:r>
          </w:p>
        </w:tc>
      </w:tr>
      <w:tr w:rsidR="00A54774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774" w:rsidRPr="002E7F10" w:rsidRDefault="00156E72" w:rsidP="00A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ызылорд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</w:tr>
      <w:tr w:rsidR="00A54774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774" w:rsidRPr="002E7F10" w:rsidRDefault="00156E72" w:rsidP="00A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9 579,82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7 529,69</w:t>
            </w:r>
          </w:p>
        </w:tc>
      </w:tr>
      <w:tr w:rsidR="000D5A5C" w:rsidRPr="002E7F10" w:rsidTr="00156E7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0D5A5C" w:rsidRPr="002E7F10" w:rsidTr="00156E72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7 559,91</w:t>
            </w:r>
          </w:p>
        </w:tc>
      </w:tr>
      <w:tr w:rsidR="000D5A5C" w:rsidRPr="002E7F10" w:rsidTr="00156E72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0D5A5C" w:rsidRPr="002E7F10" w:rsidTr="00156E72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A54774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774" w:rsidRPr="002E7F10" w:rsidRDefault="00156E72" w:rsidP="00A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18 663,33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16 613,20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0D5A5C" w:rsidRPr="002E7F1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16 643,42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0D5A5C" w:rsidRPr="002E7F1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A54774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774" w:rsidRPr="002E7F10" w:rsidRDefault="00A54774" w:rsidP="00F3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F373CF"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  <w:r w:rsidR="00F373CF"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</w:t>
            </w:r>
            <w:r w:rsidR="00F373CF"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</w:t>
            </w:r>
            <w:r w:rsidR="00F373CF"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  <w:r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Шымкент</w:t>
            </w:r>
            <w:r w:rsidR="00F373CF" w:rsidRPr="002E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A54774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774" w:rsidRPr="002E7F10" w:rsidRDefault="00F373CF" w:rsidP="00A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0D5A5C" w:rsidRPr="002E7F10" w:rsidTr="004F2296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21 958,05</w:t>
            </w:r>
          </w:p>
        </w:tc>
      </w:tr>
      <w:tr w:rsidR="000D5A5C" w:rsidRPr="002E7F10" w:rsidTr="004F229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18 203,93</w:t>
            </w:r>
          </w:p>
        </w:tc>
      </w:tr>
      <w:tr w:rsidR="000D5A5C" w:rsidRPr="002E7F10" w:rsidTr="004F229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24 917,14</w:t>
            </w: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A5C" w:rsidRPr="002E7F10" w:rsidTr="004F229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20 058,82</w:t>
            </w:r>
          </w:p>
        </w:tc>
      </w:tr>
      <w:tr w:rsidR="000D5A5C" w:rsidRPr="002E7F10" w:rsidTr="004F2296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24 917,14</w:t>
            </w:r>
          </w:p>
        </w:tc>
      </w:tr>
      <w:tr w:rsidR="000D5A5C" w:rsidRPr="002E7F10" w:rsidTr="004F2296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25 198,82</w:t>
            </w:r>
          </w:p>
        </w:tc>
      </w:tr>
      <w:tr w:rsidR="00A54774" w:rsidRPr="002E7F1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774" w:rsidRPr="002E7F10" w:rsidRDefault="00F373CF" w:rsidP="00A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b/>
                <w:lang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0D5A5C" w:rsidRPr="002E7F10" w:rsidTr="007961D4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 тұтынушылар (халық)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28 206,71</w:t>
            </w:r>
          </w:p>
        </w:tc>
      </w:tr>
      <w:tr w:rsidR="000D5A5C" w:rsidRPr="002E7F10" w:rsidTr="007961D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 үшін жылу энергиясын өндіру мақсатында тауарлық газ сатып алатын энергетикалық компаниялар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25 240,80</w:t>
            </w:r>
          </w:p>
        </w:tc>
      </w:tr>
      <w:tr w:rsidR="000D5A5C" w:rsidRPr="002E7F10" w:rsidTr="007961D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үшін жылу энергиясын өндіру мақсатында тауарлық газ сатып алатын жылу энергетикалық компаниялар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31 954,01</w:t>
            </w:r>
          </w:p>
          <w:p w:rsidR="000D5A5C" w:rsidRPr="002E7F10" w:rsidRDefault="000D5A5C" w:rsidP="000D5A5C">
            <w:pPr>
              <w:pStyle w:val="1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5C" w:rsidRPr="002E7F10" w:rsidTr="007961D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энергиясын өндіруге тауарлық газды тұтыну көлемдеріндегі энергетикалық компаниялар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pStyle w:val="1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7F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27 095,69</w:t>
            </w:r>
          </w:p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A5C" w:rsidRPr="002E7F10" w:rsidTr="007961D4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және төртінші топтарға кірмейтін өзге де тұтынушылар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31 954,01</w:t>
            </w:r>
          </w:p>
        </w:tc>
      </w:tr>
      <w:tr w:rsidR="000D5A5C" w:rsidRPr="00817D99" w:rsidTr="007961D4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C" w:rsidRPr="002E7F10" w:rsidRDefault="000D5A5C" w:rsidP="000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қаражаты есебінен ұсталатын бюджеттік ұйымдар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5C" w:rsidRPr="002E7F10" w:rsidRDefault="000D5A5C" w:rsidP="000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32 235,69</w:t>
            </w:r>
          </w:p>
        </w:tc>
      </w:tr>
    </w:tbl>
    <w:p w:rsidR="006142FB" w:rsidRPr="006142FB" w:rsidRDefault="006142FB" w:rsidP="00A54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42FB" w:rsidRPr="006142FB" w:rsidSect="006D5CF5">
      <w:footerReference w:type="default" r:id="rId7"/>
      <w:pgSz w:w="11906" w:h="16838"/>
      <w:pgMar w:top="851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D4" w:rsidRDefault="005506D4" w:rsidP="00635456">
      <w:pPr>
        <w:spacing w:after="0" w:line="240" w:lineRule="auto"/>
      </w:pPr>
      <w:r>
        <w:separator/>
      </w:r>
    </w:p>
  </w:endnote>
  <w:endnote w:type="continuationSeparator" w:id="0">
    <w:p w:rsidR="005506D4" w:rsidRDefault="005506D4" w:rsidP="0063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90418"/>
      <w:docPartObj>
        <w:docPartGallery w:val="Page Numbers (Bottom of Page)"/>
        <w:docPartUnique/>
      </w:docPartObj>
    </w:sdtPr>
    <w:sdtEndPr/>
    <w:sdtContent>
      <w:p w:rsidR="00213375" w:rsidRDefault="002133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A99">
          <w:rPr>
            <w:noProof/>
          </w:rPr>
          <w:t>7</w:t>
        </w:r>
        <w:r>
          <w:fldChar w:fldCharType="end"/>
        </w:r>
      </w:p>
    </w:sdtContent>
  </w:sdt>
  <w:p w:rsidR="00213375" w:rsidRDefault="002133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D4" w:rsidRDefault="005506D4" w:rsidP="00635456">
      <w:pPr>
        <w:spacing w:after="0" w:line="240" w:lineRule="auto"/>
      </w:pPr>
      <w:r>
        <w:separator/>
      </w:r>
    </w:p>
  </w:footnote>
  <w:footnote w:type="continuationSeparator" w:id="0">
    <w:p w:rsidR="005506D4" w:rsidRDefault="005506D4" w:rsidP="0063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1384C"/>
    <w:multiLevelType w:val="hybridMultilevel"/>
    <w:tmpl w:val="E9EA519C"/>
    <w:lvl w:ilvl="0" w:tplc="5AB2E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29225F"/>
    <w:multiLevelType w:val="hybridMultilevel"/>
    <w:tmpl w:val="33F0F974"/>
    <w:lvl w:ilvl="0" w:tplc="0120846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09"/>
    <w:rsid w:val="00014AE1"/>
    <w:rsid w:val="00031D57"/>
    <w:rsid w:val="000344D8"/>
    <w:rsid w:val="00047F97"/>
    <w:rsid w:val="0009345B"/>
    <w:rsid w:val="000C05E3"/>
    <w:rsid w:val="000D5A5C"/>
    <w:rsid w:val="000D5DA8"/>
    <w:rsid w:val="000F2564"/>
    <w:rsid w:val="0011290D"/>
    <w:rsid w:val="00130D00"/>
    <w:rsid w:val="00156E72"/>
    <w:rsid w:val="00184857"/>
    <w:rsid w:val="001E197E"/>
    <w:rsid w:val="001F1D9E"/>
    <w:rsid w:val="001F2B88"/>
    <w:rsid w:val="00207C26"/>
    <w:rsid w:val="00213375"/>
    <w:rsid w:val="00215EAD"/>
    <w:rsid w:val="00235336"/>
    <w:rsid w:val="00264E0A"/>
    <w:rsid w:val="00272C00"/>
    <w:rsid w:val="00277372"/>
    <w:rsid w:val="00294485"/>
    <w:rsid w:val="002C4DD7"/>
    <w:rsid w:val="002C7709"/>
    <w:rsid w:val="002E76F5"/>
    <w:rsid w:val="002E7F10"/>
    <w:rsid w:val="00306A2D"/>
    <w:rsid w:val="00317A99"/>
    <w:rsid w:val="00335F1E"/>
    <w:rsid w:val="003463D7"/>
    <w:rsid w:val="00365658"/>
    <w:rsid w:val="003672C8"/>
    <w:rsid w:val="00387757"/>
    <w:rsid w:val="003F55A7"/>
    <w:rsid w:val="0040313D"/>
    <w:rsid w:val="00406899"/>
    <w:rsid w:val="00427E38"/>
    <w:rsid w:val="00451F8A"/>
    <w:rsid w:val="0048159F"/>
    <w:rsid w:val="004917EC"/>
    <w:rsid w:val="004A17A5"/>
    <w:rsid w:val="004A7B21"/>
    <w:rsid w:val="004B79C3"/>
    <w:rsid w:val="004E68D3"/>
    <w:rsid w:val="004F0838"/>
    <w:rsid w:val="004F4C8A"/>
    <w:rsid w:val="00500FEC"/>
    <w:rsid w:val="00521584"/>
    <w:rsid w:val="0052242E"/>
    <w:rsid w:val="005506D4"/>
    <w:rsid w:val="0058153D"/>
    <w:rsid w:val="005C0DDE"/>
    <w:rsid w:val="005E1292"/>
    <w:rsid w:val="005F5247"/>
    <w:rsid w:val="006142FB"/>
    <w:rsid w:val="00627F3E"/>
    <w:rsid w:val="00635456"/>
    <w:rsid w:val="006361B5"/>
    <w:rsid w:val="0065778A"/>
    <w:rsid w:val="006604B9"/>
    <w:rsid w:val="00661D3C"/>
    <w:rsid w:val="006668CA"/>
    <w:rsid w:val="006919CC"/>
    <w:rsid w:val="006C6F41"/>
    <w:rsid w:val="006D5CF5"/>
    <w:rsid w:val="00701B36"/>
    <w:rsid w:val="0072164B"/>
    <w:rsid w:val="00723412"/>
    <w:rsid w:val="00744128"/>
    <w:rsid w:val="007536D3"/>
    <w:rsid w:val="00754456"/>
    <w:rsid w:val="00756DD4"/>
    <w:rsid w:val="00764DD9"/>
    <w:rsid w:val="007961D4"/>
    <w:rsid w:val="007C20CE"/>
    <w:rsid w:val="007E7B29"/>
    <w:rsid w:val="007F4E1C"/>
    <w:rsid w:val="00805E42"/>
    <w:rsid w:val="00815D95"/>
    <w:rsid w:val="00817D99"/>
    <w:rsid w:val="008250C5"/>
    <w:rsid w:val="008342F8"/>
    <w:rsid w:val="00864C95"/>
    <w:rsid w:val="008914A6"/>
    <w:rsid w:val="008E6EAA"/>
    <w:rsid w:val="008F6DF7"/>
    <w:rsid w:val="00904DF5"/>
    <w:rsid w:val="00920254"/>
    <w:rsid w:val="009510C2"/>
    <w:rsid w:val="009545EB"/>
    <w:rsid w:val="00957064"/>
    <w:rsid w:val="00970070"/>
    <w:rsid w:val="00977E11"/>
    <w:rsid w:val="009D66B9"/>
    <w:rsid w:val="009E163B"/>
    <w:rsid w:val="00A121FF"/>
    <w:rsid w:val="00A22361"/>
    <w:rsid w:val="00A4527A"/>
    <w:rsid w:val="00A54774"/>
    <w:rsid w:val="00AA657A"/>
    <w:rsid w:val="00B2049A"/>
    <w:rsid w:val="00B24560"/>
    <w:rsid w:val="00B36C4A"/>
    <w:rsid w:val="00B57B82"/>
    <w:rsid w:val="00B71C18"/>
    <w:rsid w:val="00BA5A6A"/>
    <w:rsid w:val="00BC0C6C"/>
    <w:rsid w:val="00BC4CAF"/>
    <w:rsid w:val="00BC506A"/>
    <w:rsid w:val="00C04F1C"/>
    <w:rsid w:val="00C33B35"/>
    <w:rsid w:val="00CD5512"/>
    <w:rsid w:val="00D23D7F"/>
    <w:rsid w:val="00D24E90"/>
    <w:rsid w:val="00D25445"/>
    <w:rsid w:val="00D6103D"/>
    <w:rsid w:val="00E03CBD"/>
    <w:rsid w:val="00E041AF"/>
    <w:rsid w:val="00E24E98"/>
    <w:rsid w:val="00E51496"/>
    <w:rsid w:val="00E64314"/>
    <w:rsid w:val="00E65CC8"/>
    <w:rsid w:val="00E7337F"/>
    <w:rsid w:val="00E74A4C"/>
    <w:rsid w:val="00E75088"/>
    <w:rsid w:val="00E808F5"/>
    <w:rsid w:val="00EA2458"/>
    <w:rsid w:val="00EA5AC3"/>
    <w:rsid w:val="00EB3F7B"/>
    <w:rsid w:val="00EE0A0C"/>
    <w:rsid w:val="00EE66C7"/>
    <w:rsid w:val="00F11144"/>
    <w:rsid w:val="00F16109"/>
    <w:rsid w:val="00F207BE"/>
    <w:rsid w:val="00F32B09"/>
    <w:rsid w:val="00F373CF"/>
    <w:rsid w:val="00F4233D"/>
    <w:rsid w:val="00F6361C"/>
    <w:rsid w:val="00F657E0"/>
    <w:rsid w:val="00F87539"/>
    <w:rsid w:val="00F90E77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B852-60C2-4A29-8082-272309E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C4A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C4A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B36C4A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status1">
    <w:name w:val="status1"/>
    <w:basedOn w:val="a0"/>
    <w:rsid w:val="00B36C4A"/>
    <w:rPr>
      <w:vanish/>
      <w:webHidden w:val="0"/>
      <w:sz w:val="17"/>
      <w:szCs w:val="17"/>
      <w:shd w:val="clear" w:color="auto" w:fill="DDDDDD"/>
      <w:specVanish w:val="0"/>
    </w:rPr>
  </w:style>
  <w:style w:type="character" w:styleId="a4">
    <w:name w:val="Hyperlink"/>
    <w:basedOn w:val="a0"/>
    <w:uiPriority w:val="99"/>
    <w:semiHidden/>
    <w:unhideWhenUsed/>
    <w:rsid w:val="00817D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7D99"/>
    <w:rPr>
      <w:color w:val="800080"/>
      <w:u w:val="single"/>
    </w:rPr>
  </w:style>
  <w:style w:type="paragraph" w:customStyle="1" w:styleId="msonormal0">
    <w:name w:val="msonormal"/>
    <w:basedOn w:val="a"/>
    <w:rsid w:val="008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17D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17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1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17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1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456"/>
  </w:style>
  <w:style w:type="paragraph" w:styleId="a8">
    <w:name w:val="footer"/>
    <w:basedOn w:val="a"/>
    <w:link w:val="a9"/>
    <w:uiPriority w:val="99"/>
    <w:unhideWhenUsed/>
    <w:rsid w:val="0063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Отарова Айнур</dc:creator>
  <cp:keywords/>
  <dc:description/>
  <cp:lastModifiedBy>Бертекеева Мадина Мекембековна</cp:lastModifiedBy>
  <cp:revision>47</cp:revision>
  <dcterms:created xsi:type="dcterms:W3CDTF">2020-08-27T17:38:00Z</dcterms:created>
  <dcterms:modified xsi:type="dcterms:W3CDTF">2020-09-01T04:13:00Z</dcterms:modified>
</cp:coreProperties>
</file>